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8545" w14:textId="18925648" w:rsidR="00332BB1" w:rsidRDefault="00332BB1" w:rsidP="00332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BB1">
        <w:rPr>
          <w:rFonts w:ascii="Times New Roman" w:eastAsia="Times New Roman" w:hAnsi="Times New Roman" w:cs="Times New Roman"/>
          <w:b/>
          <w:sz w:val="24"/>
          <w:szCs w:val="24"/>
        </w:rPr>
        <w:t>EDITAL N. 02/2022 - SELEÇÃO DE CANDIDATOS ÀS VAGAS DO PROGRAMA DE PÓS-GRADUAÇÃO EM SOCIOLOGIA PARA O CURSO DE DOUTORADO ACADÊMICO PARA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2BB1">
        <w:rPr>
          <w:rFonts w:ascii="Times New Roman" w:eastAsia="Times New Roman" w:hAnsi="Times New Roman" w:cs="Times New Roman"/>
          <w:b/>
          <w:sz w:val="24"/>
          <w:szCs w:val="24"/>
        </w:rPr>
        <w:t>ANO LETIVO DE 2023</w:t>
      </w:r>
    </w:p>
    <w:p w14:paraId="4104BEB4" w14:textId="77777777" w:rsidR="00332BB1" w:rsidRPr="00332BB1" w:rsidRDefault="00332BB1" w:rsidP="00332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8FEE5A" w14:textId="52B97D3E" w:rsidR="00CB4727" w:rsidRPr="00332BB1" w:rsidRDefault="00234A5C" w:rsidP="00332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BB1">
        <w:rPr>
          <w:rFonts w:ascii="Times New Roman" w:eastAsia="Times New Roman" w:hAnsi="Times New Roman" w:cs="Times New Roman"/>
          <w:b/>
          <w:sz w:val="24"/>
          <w:szCs w:val="24"/>
        </w:rPr>
        <w:t>NOTAS DOS CURRÍCULOS</w:t>
      </w:r>
    </w:p>
    <w:p w14:paraId="00B7E15E" w14:textId="77777777" w:rsidR="00CB4727" w:rsidRDefault="00CB4727" w:rsidP="00332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2"/>
        <w:gridCol w:w="3951"/>
        <w:gridCol w:w="1641"/>
      </w:tblGrid>
      <w:tr w:rsidR="00CB4727" w14:paraId="0E1C120C" w14:textId="77777777" w:rsidTr="00332BB1">
        <w:trPr>
          <w:jc w:val="center"/>
        </w:trPr>
        <w:tc>
          <w:tcPr>
            <w:tcW w:w="0" w:type="auto"/>
            <w:shd w:val="clear" w:color="auto" w:fill="C6D9F1"/>
          </w:tcPr>
          <w:p w14:paraId="294D917E" w14:textId="77777777" w:rsidR="00CB4727" w:rsidRDefault="00234A5C" w:rsidP="0033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Nº</w:t>
            </w:r>
          </w:p>
        </w:tc>
        <w:tc>
          <w:tcPr>
            <w:tcW w:w="0" w:type="auto"/>
            <w:shd w:val="clear" w:color="auto" w:fill="C6D9F1"/>
          </w:tcPr>
          <w:p w14:paraId="1FD3470C" w14:textId="77777777" w:rsidR="00CB4727" w:rsidRDefault="00234A5C" w:rsidP="0033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Candidato (a)</w:t>
            </w:r>
          </w:p>
        </w:tc>
        <w:tc>
          <w:tcPr>
            <w:tcW w:w="0" w:type="auto"/>
            <w:shd w:val="clear" w:color="auto" w:fill="C6D9F1"/>
          </w:tcPr>
          <w:p w14:paraId="07596626" w14:textId="77777777" w:rsidR="00CB4727" w:rsidRDefault="00234A5C" w:rsidP="0033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Nota do currículo</w:t>
            </w:r>
          </w:p>
          <w:p w14:paraId="0BB08647" w14:textId="77777777" w:rsidR="00CB4727" w:rsidRDefault="00234A5C" w:rsidP="0033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</w:t>
            </w:r>
          </w:p>
        </w:tc>
      </w:tr>
      <w:tr w:rsidR="00CB4727" w14:paraId="1C09DC7D" w14:textId="77777777" w:rsidTr="00332BB1">
        <w:trPr>
          <w:trHeight w:val="516"/>
          <w:jc w:val="center"/>
        </w:trPr>
        <w:tc>
          <w:tcPr>
            <w:tcW w:w="0" w:type="auto"/>
            <w:shd w:val="clear" w:color="auto" w:fill="auto"/>
          </w:tcPr>
          <w:p w14:paraId="65ED13B0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53192768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André Cesari Batista de Lima </w:t>
            </w:r>
          </w:p>
        </w:tc>
        <w:tc>
          <w:tcPr>
            <w:tcW w:w="0" w:type="auto"/>
            <w:shd w:val="clear" w:color="auto" w:fill="auto"/>
          </w:tcPr>
          <w:p w14:paraId="18915F83" w14:textId="11DD2DDE" w:rsidR="00CB4727" w:rsidRDefault="00234A5C" w:rsidP="0033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4,2</w:t>
            </w:r>
          </w:p>
        </w:tc>
      </w:tr>
      <w:tr w:rsidR="00CB4727" w14:paraId="6944E439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415C6E38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11FD26C6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André Vianna Nascimento</w:t>
            </w:r>
          </w:p>
        </w:tc>
        <w:tc>
          <w:tcPr>
            <w:tcW w:w="0" w:type="auto"/>
            <w:shd w:val="clear" w:color="auto" w:fill="auto"/>
          </w:tcPr>
          <w:p w14:paraId="37C537E5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4,0</w:t>
            </w:r>
          </w:p>
          <w:p w14:paraId="23FE2E59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      </w:t>
            </w:r>
          </w:p>
        </w:tc>
      </w:tr>
      <w:tr w:rsidR="00CB4727" w14:paraId="2EB2902C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12F43B06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3E890044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Daniele Solange Filgueiras da Silva Alves</w:t>
            </w:r>
          </w:p>
        </w:tc>
        <w:tc>
          <w:tcPr>
            <w:tcW w:w="0" w:type="auto"/>
            <w:shd w:val="clear" w:color="auto" w:fill="auto"/>
          </w:tcPr>
          <w:p w14:paraId="28DBF530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3,5</w:t>
            </w:r>
          </w:p>
          <w:p w14:paraId="195A0D07" w14:textId="77777777" w:rsidR="00CB4727" w:rsidRDefault="00CB4727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134A6CBA" w14:textId="77777777" w:rsidTr="00332BB1">
        <w:trPr>
          <w:trHeight w:val="507"/>
          <w:jc w:val="center"/>
        </w:trPr>
        <w:tc>
          <w:tcPr>
            <w:tcW w:w="0" w:type="auto"/>
            <w:shd w:val="clear" w:color="auto" w:fill="auto"/>
          </w:tcPr>
          <w:p w14:paraId="1351BE88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42071304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David Nogueira da Costa</w:t>
            </w:r>
          </w:p>
        </w:tc>
        <w:tc>
          <w:tcPr>
            <w:tcW w:w="0" w:type="auto"/>
            <w:shd w:val="clear" w:color="auto" w:fill="auto"/>
          </w:tcPr>
          <w:p w14:paraId="24714F5B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2,8</w:t>
            </w:r>
          </w:p>
          <w:p w14:paraId="29FE13CD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2BA91BDD" w14:textId="77777777" w:rsidTr="00332BB1">
        <w:trPr>
          <w:trHeight w:val="417"/>
          <w:jc w:val="center"/>
        </w:trPr>
        <w:tc>
          <w:tcPr>
            <w:tcW w:w="0" w:type="auto"/>
            <w:shd w:val="clear" w:color="auto" w:fill="auto"/>
          </w:tcPr>
          <w:p w14:paraId="2939D976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2B585F0E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Everton de Oliveira da Silva</w:t>
            </w:r>
          </w:p>
        </w:tc>
        <w:tc>
          <w:tcPr>
            <w:tcW w:w="0" w:type="auto"/>
            <w:shd w:val="clear" w:color="auto" w:fill="auto"/>
          </w:tcPr>
          <w:p w14:paraId="78437818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3,0</w:t>
            </w:r>
          </w:p>
          <w:p w14:paraId="4F633305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3D89D686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119EA6FC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78BFC8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Greyce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Danielle Alves Barbosa</w:t>
            </w:r>
          </w:p>
        </w:tc>
        <w:tc>
          <w:tcPr>
            <w:tcW w:w="0" w:type="auto"/>
            <w:shd w:val="clear" w:color="auto" w:fill="auto"/>
          </w:tcPr>
          <w:p w14:paraId="496211E7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3,0</w:t>
            </w:r>
          </w:p>
          <w:p w14:paraId="5255B83D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7DEAE759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6BF7AEC4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F8781C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Kelly Alves de Souza</w:t>
            </w:r>
          </w:p>
        </w:tc>
        <w:tc>
          <w:tcPr>
            <w:tcW w:w="0" w:type="auto"/>
            <w:shd w:val="clear" w:color="auto" w:fill="auto"/>
          </w:tcPr>
          <w:p w14:paraId="32249B05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6,0</w:t>
            </w:r>
          </w:p>
          <w:p w14:paraId="415BE848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12BB3FB3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37BA2F54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B675DD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Klaus Moysés Carvalho Santos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Graban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ED4A301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3,0</w:t>
            </w:r>
          </w:p>
          <w:p w14:paraId="3E7E6A27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28895856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34876E39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4A9C6363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Lara Prata dos Santos Miranda</w:t>
            </w:r>
          </w:p>
        </w:tc>
        <w:tc>
          <w:tcPr>
            <w:tcW w:w="0" w:type="auto"/>
            <w:shd w:val="clear" w:color="auto" w:fill="auto"/>
          </w:tcPr>
          <w:p w14:paraId="6C9DAF45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4,5</w:t>
            </w:r>
          </w:p>
          <w:p w14:paraId="7859CFE4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3F4ADCE4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380EB47C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272EB956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Luana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Patrinieri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Tabosa</w:t>
            </w:r>
          </w:p>
        </w:tc>
        <w:tc>
          <w:tcPr>
            <w:tcW w:w="0" w:type="auto"/>
            <w:shd w:val="clear" w:color="auto" w:fill="auto"/>
          </w:tcPr>
          <w:p w14:paraId="4688EC3D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2,0</w:t>
            </w:r>
          </w:p>
          <w:p w14:paraId="0DDBAB64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6E99D420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3608EE32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0FA6C610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Luciana da Silva Ramos</w:t>
            </w:r>
          </w:p>
        </w:tc>
        <w:tc>
          <w:tcPr>
            <w:tcW w:w="0" w:type="auto"/>
            <w:shd w:val="clear" w:color="auto" w:fill="auto"/>
          </w:tcPr>
          <w:p w14:paraId="0C091BBF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4,0</w:t>
            </w:r>
          </w:p>
          <w:p w14:paraId="547A303F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2DF154B0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1E6BB767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14:paraId="2567B3ED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Maria Carolina Barcellos Ferreira</w:t>
            </w:r>
          </w:p>
        </w:tc>
        <w:tc>
          <w:tcPr>
            <w:tcW w:w="0" w:type="auto"/>
            <w:shd w:val="clear" w:color="auto" w:fill="auto"/>
          </w:tcPr>
          <w:p w14:paraId="166E45D8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5,5</w:t>
            </w:r>
          </w:p>
          <w:p w14:paraId="1F7A3288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7BBB3201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1E4AB024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32542481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Marília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Fabbro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de Moraes</w:t>
            </w:r>
          </w:p>
        </w:tc>
        <w:tc>
          <w:tcPr>
            <w:tcW w:w="0" w:type="auto"/>
            <w:shd w:val="clear" w:color="auto" w:fill="auto"/>
          </w:tcPr>
          <w:p w14:paraId="61093104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4,5</w:t>
            </w:r>
          </w:p>
          <w:p w14:paraId="38AA6396" w14:textId="77777777" w:rsidR="00CB4727" w:rsidRDefault="00CB4727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26D4C852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577A3943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0" w:type="auto"/>
            <w:shd w:val="clear" w:color="auto" w:fill="auto"/>
          </w:tcPr>
          <w:p w14:paraId="06F3A492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Matheus de Carvalho Barros</w:t>
            </w:r>
          </w:p>
        </w:tc>
        <w:tc>
          <w:tcPr>
            <w:tcW w:w="0" w:type="auto"/>
            <w:shd w:val="clear" w:color="auto" w:fill="auto"/>
          </w:tcPr>
          <w:p w14:paraId="4BFD37BA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5,0</w:t>
            </w:r>
          </w:p>
          <w:p w14:paraId="4C4FA75F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20A63B7F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4C15BF57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795A465E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Matheus Lucas Vieira</w:t>
            </w:r>
          </w:p>
        </w:tc>
        <w:tc>
          <w:tcPr>
            <w:tcW w:w="0" w:type="auto"/>
            <w:shd w:val="clear" w:color="auto" w:fill="auto"/>
          </w:tcPr>
          <w:p w14:paraId="174A7538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6,0</w:t>
            </w:r>
          </w:p>
          <w:p w14:paraId="1E7F9C91" w14:textId="77777777" w:rsidR="00CB4727" w:rsidRDefault="00CB4727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199B1C7B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2445424B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100CF1D8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Paula Rodrigues Granato</w:t>
            </w:r>
          </w:p>
        </w:tc>
        <w:tc>
          <w:tcPr>
            <w:tcW w:w="0" w:type="auto"/>
            <w:shd w:val="clear" w:color="auto" w:fill="auto"/>
          </w:tcPr>
          <w:p w14:paraId="5BA6A097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7,0</w:t>
            </w:r>
          </w:p>
          <w:p w14:paraId="226BB8BE" w14:textId="77777777" w:rsidR="00CB4727" w:rsidRDefault="00CB4727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66472B74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6EA04AC9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1661F264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Renovato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Martins</w:t>
            </w:r>
          </w:p>
        </w:tc>
        <w:tc>
          <w:tcPr>
            <w:tcW w:w="0" w:type="auto"/>
            <w:shd w:val="clear" w:color="auto" w:fill="auto"/>
          </w:tcPr>
          <w:p w14:paraId="469C930F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2,0</w:t>
            </w:r>
          </w:p>
          <w:p w14:paraId="7FC29125" w14:textId="77777777" w:rsidR="00CB4727" w:rsidRDefault="00CB4727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005D6999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535AFA73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446EA89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Tarik Dias Hamdan</w:t>
            </w:r>
          </w:p>
        </w:tc>
        <w:tc>
          <w:tcPr>
            <w:tcW w:w="0" w:type="auto"/>
            <w:shd w:val="clear" w:color="auto" w:fill="auto"/>
          </w:tcPr>
          <w:p w14:paraId="0FA08508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5,0</w:t>
            </w:r>
          </w:p>
          <w:p w14:paraId="1C1C2FAB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49634969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1AA8C815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58109BA1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Walquíria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Raizer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Oliveira</w:t>
            </w:r>
          </w:p>
        </w:tc>
        <w:tc>
          <w:tcPr>
            <w:tcW w:w="0" w:type="auto"/>
            <w:shd w:val="clear" w:color="auto" w:fill="auto"/>
          </w:tcPr>
          <w:p w14:paraId="102F5B12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3,0</w:t>
            </w:r>
          </w:p>
          <w:p w14:paraId="03C57698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CB4727" w14:paraId="0EAFB508" w14:textId="77777777" w:rsidTr="00332BB1">
        <w:trPr>
          <w:jc w:val="center"/>
        </w:trPr>
        <w:tc>
          <w:tcPr>
            <w:tcW w:w="0" w:type="auto"/>
            <w:shd w:val="clear" w:color="auto" w:fill="auto"/>
          </w:tcPr>
          <w:p w14:paraId="010410B9" w14:textId="77777777" w:rsidR="00CB4727" w:rsidRDefault="00CB4727" w:rsidP="00332B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0238F0" w14:textId="77777777" w:rsidR="00CB4727" w:rsidRDefault="00234A5C" w:rsidP="00332B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Yves Faria Pessanha Gabriel</w:t>
            </w:r>
          </w:p>
        </w:tc>
        <w:tc>
          <w:tcPr>
            <w:tcW w:w="0" w:type="auto"/>
            <w:shd w:val="clear" w:color="auto" w:fill="auto"/>
          </w:tcPr>
          <w:p w14:paraId="344F1DB7" w14:textId="77777777" w:rsidR="00CB4727" w:rsidRDefault="00234A5C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5,5</w:t>
            </w:r>
          </w:p>
          <w:p w14:paraId="5A33C23E" w14:textId="77777777" w:rsidR="00CB4727" w:rsidRDefault="00CB4727" w:rsidP="00332B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14:paraId="05C0B04D" w14:textId="77777777" w:rsidR="00CB4727" w:rsidRDefault="00CB4727" w:rsidP="00332BB1">
      <w:pPr>
        <w:spacing w:after="0" w:line="240" w:lineRule="auto"/>
      </w:pPr>
    </w:p>
    <w:p w14:paraId="4C383CE2" w14:textId="77777777" w:rsidR="00CB4727" w:rsidRDefault="00CB4727" w:rsidP="00332BB1">
      <w:pPr>
        <w:spacing w:after="0" w:line="240" w:lineRule="auto"/>
      </w:pPr>
    </w:p>
    <w:sectPr w:rsidR="00CB4727" w:rsidSect="00332BB1">
      <w:headerReference w:type="default" r:id="rId8"/>
      <w:pgSz w:w="11906" w:h="16838"/>
      <w:pgMar w:top="1701" w:right="1417" w:bottom="1701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39C2" w14:textId="77777777" w:rsidR="00FD2154" w:rsidRDefault="00FD2154">
      <w:pPr>
        <w:spacing w:after="0" w:line="240" w:lineRule="auto"/>
      </w:pPr>
      <w:r>
        <w:separator/>
      </w:r>
    </w:p>
  </w:endnote>
  <w:endnote w:type="continuationSeparator" w:id="0">
    <w:p w14:paraId="5FDB1D17" w14:textId="77777777" w:rsidR="00FD2154" w:rsidRDefault="00FD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962BA" w14:textId="77777777" w:rsidR="00FD2154" w:rsidRDefault="00FD2154">
      <w:pPr>
        <w:spacing w:after="0" w:line="240" w:lineRule="auto"/>
      </w:pPr>
      <w:r>
        <w:separator/>
      </w:r>
    </w:p>
  </w:footnote>
  <w:footnote w:type="continuationSeparator" w:id="0">
    <w:p w14:paraId="62C3BD26" w14:textId="77777777" w:rsidR="00FD2154" w:rsidRDefault="00FD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553"/>
      <w:gridCol w:w="6660"/>
      <w:gridCol w:w="1368"/>
    </w:tblGrid>
    <w:tr w:rsidR="00332BB1" w14:paraId="6AA089BC" w14:textId="77777777" w:rsidTr="00332BB1">
      <w:trPr>
        <w:cantSplit/>
        <w:trHeight w:val="2252"/>
        <w:jc w:val="center"/>
      </w:trPr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6B213F" w14:textId="3BC59FC6" w:rsidR="00332BB1" w:rsidRDefault="00332BB1" w:rsidP="00332BB1">
          <w:pPr>
            <w:jc w:val="right"/>
            <w:rPr>
              <w:sz w:val="62"/>
            </w:rPr>
          </w:pPr>
          <w:r>
            <w:rPr>
              <w:noProof/>
            </w:rPr>
            <w:drawing>
              <wp:inline distT="0" distB="0" distL="0" distR="0" wp14:anchorId="5453442C" wp14:editId="1809671E">
                <wp:extent cx="828675" cy="428625"/>
                <wp:effectExtent l="0" t="0" r="9525" b="9525"/>
                <wp:docPr id="1" name="Imagem 1" descr="u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16FA16" w14:textId="77777777" w:rsidR="00332BB1" w:rsidRDefault="00332BB1" w:rsidP="00332BB1">
          <w:pPr>
            <w:jc w:val="center"/>
            <w:rPr>
              <w:rFonts w:ascii="Tahoma" w:hAnsi="Tahoma" w:cs="Tahoma"/>
              <w:b/>
              <w:i/>
              <w:iCs/>
              <w:sz w:val="20"/>
            </w:rPr>
          </w:pPr>
        </w:p>
        <w:p w14:paraId="68BDEA05" w14:textId="09CF3AFF" w:rsidR="00332BB1" w:rsidRDefault="00332BB1" w:rsidP="00332BB1">
          <w:pPr>
            <w:jc w:val="center"/>
            <w:rPr>
              <w:rFonts w:ascii="Tahoma" w:hAnsi="Tahoma" w:cs="Tahoma"/>
              <w:b/>
              <w:sz w:val="20"/>
            </w:rPr>
          </w:pPr>
          <w:r>
            <w:rPr>
              <w:rFonts w:ascii="Tahoma" w:hAnsi="Tahoma" w:cs="Tahoma"/>
              <w:b/>
              <w:i/>
              <w:iCs/>
              <w:sz w:val="20"/>
            </w:rPr>
            <w:t xml:space="preserve">Universidade Federal Fluminense </w:t>
          </w:r>
        </w:p>
        <w:p w14:paraId="58C7C29E" w14:textId="77777777" w:rsidR="00332BB1" w:rsidRDefault="00332BB1" w:rsidP="00332BB1">
          <w:pPr>
            <w:jc w:val="center"/>
            <w:rPr>
              <w:rFonts w:ascii="Tahoma" w:hAnsi="Tahoma" w:cs="Tahoma"/>
              <w:b/>
              <w:i/>
              <w:iCs/>
              <w:sz w:val="20"/>
            </w:rPr>
          </w:pPr>
          <w:r>
            <w:rPr>
              <w:rFonts w:ascii="Tahoma" w:hAnsi="Tahoma" w:cs="Tahoma"/>
              <w:b/>
              <w:i/>
              <w:iCs/>
              <w:sz w:val="20"/>
            </w:rPr>
            <w:t>Instituto de Ciências Humanas e Filosofia</w:t>
          </w:r>
        </w:p>
        <w:p w14:paraId="51D7E2ED" w14:textId="199BD1E0" w:rsidR="00332BB1" w:rsidRPr="00332BB1" w:rsidRDefault="00332BB1" w:rsidP="00332BB1">
          <w:pPr>
            <w:jc w:val="center"/>
            <w:rPr>
              <w:rFonts w:ascii="Tahoma" w:hAnsi="Tahoma" w:cs="Tahoma"/>
              <w:b/>
              <w:i/>
              <w:iCs/>
              <w:sz w:val="24"/>
            </w:rPr>
          </w:pPr>
          <w:r>
            <w:rPr>
              <w:rFonts w:ascii="Tahoma" w:hAnsi="Tahoma" w:cs="Tahoma"/>
              <w:b/>
              <w:i/>
              <w:iCs/>
              <w:sz w:val="24"/>
            </w:rPr>
            <w:t>PROGRAMA DE PÓS-GRADUAÇÃO EM SOCIOLOGIA - PPGS</w:t>
          </w:r>
        </w:p>
      </w:tc>
      <w:tc>
        <w:tcPr>
          <w:tcW w:w="13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296F52" w14:textId="36E983E3" w:rsidR="00332BB1" w:rsidRDefault="00332BB1" w:rsidP="00332BB1">
          <w:pPr>
            <w:jc w:val="center"/>
            <w:rPr>
              <w:rFonts w:ascii="Times New Roman" w:hAnsi="Times New Roman" w:cs="Times New Roman"/>
              <w:sz w:val="16"/>
            </w:rPr>
          </w:pPr>
          <w:r>
            <w:rPr>
              <w:rFonts w:ascii="Times New Roman" w:hAnsi="Times New Roman" w:cs="Times New Roman"/>
              <w:noProof/>
              <w:sz w:val="26"/>
            </w:rPr>
            <w:drawing>
              <wp:anchor distT="0" distB="0" distL="114300" distR="114300" simplePos="0" relativeHeight="251658240" behindDoc="1" locked="0" layoutInCell="1" allowOverlap="1" wp14:anchorId="0A756292" wp14:editId="1F1655E2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704850" cy="6667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09857D7" w14:textId="77777777" w:rsidR="00CB4727" w:rsidRDefault="00CB47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F6E9724" w14:textId="77777777" w:rsidR="00CB4727" w:rsidRDefault="00CB472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9299B"/>
    <w:multiLevelType w:val="multilevel"/>
    <w:tmpl w:val="A84E62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2311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27"/>
    <w:rsid w:val="00234A5C"/>
    <w:rsid w:val="00332BB1"/>
    <w:rsid w:val="00536970"/>
    <w:rsid w:val="00CB4727"/>
    <w:rsid w:val="00E25E34"/>
    <w:rsid w:val="00EB079E"/>
    <w:rsid w:val="00F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00DE5"/>
  <w15:docId w15:val="{914BF788-045C-47A8-A98A-0C80ADB1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B1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32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2BB1"/>
  </w:style>
  <w:style w:type="paragraph" w:styleId="Rodap">
    <w:name w:val="footer"/>
    <w:basedOn w:val="Normal"/>
    <w:link w:val="RodapChar"/>
    <w:uiPriority w:val="99"/>
    <w:unhideWhenUsed/>
    <w:rsid w:val="00332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jIzhumtAKFdQLU31iefP3NcUg==">AMUW2mUANDTsEzRDd3f+v2Q7JHcvAYL/N/I0bof4V4H49ZbbaaiYHJfdmh/oQLPkPf15qpyEFm+GSW9RNKxr+05jrFJ7kQoUUHS/fGFbOAnMGkN+C2nx0Xw=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veronica toste</cp:lastModifiedBy>
  <cp:revision>3</cp:revision>
  <dcterms:created xsi:type="dcterms:W3CDTF">2022-11-04T22:39:00Z</dcterms:created>
  <dcterms:modified xsi:type="dcterms:W3CDTF">2022-11-04T23:48:00Z</dcterms:modified>
</cp:coreProperties>
</file>